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A2" w:rsidRDefault="007C59A2" w:rsidP="007C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7C59A2" w:rsidRDefault="007C59A2" w:rsidP="007C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«Школа-интернат среднего общего образования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Кепервеем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7C59A2" w:rsidRDefault="007C59A2" w:rsidP="007C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Билибинского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муниципального   района Чукотского автономного округа</w:t>
      </w:r>
    </w:p>
    <w:p w:rsidR="007C59A2" w:rsidRDefault="007C59A2" w:rsidP="007C59A2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5580"/>
        <w:gridCol w:w="3991"/>
      </w:tblGrid>
      <w:tr w:rsidR="007C59A2" w:rsidTr="007C59A2">
        <w:tc>
          <w:tcPr>
            <w:tcW w:w="5920" w:type="dxa"/>
            <w:hideMark/>
          </w:tcPr>
          <w:p w:rsidR="007C59A2" w:rsidRDefault="007C59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7C59A2" w:rsidRDefault="007C59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от 07.10.2019 № 10) </w:t>
            </w:r>
          </w:p>
        </w:tc>
        <w:tc>
          <w:tcPr>
            <w:tcW w:w="4111" w:type="dxa"/>
            <w:hideMark/>
          </w:tcPr>
          <w:p w:rsidR="007C59A2" w:rsidRDefault="007C59A2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7C59A2" w:rsidRDefault="007C59A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Директор  МБОУ  </w:t>
            </w:r>
          </w:p>
          <w:p w:rsidR="007C59A2" w:rsidRDefault="007C59A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«Школа-интернат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7C59A2" w:rsidRDefault="007C59A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7C59A2" w:rsidRDefault="007C59A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Герасимова О.Ф.</w:t>
            </w:r>
          </w:p>
          <w:p w:rsidR="007C59A2" w:rsidRDefault="007C59A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 08.10.2019 № 136-1-ОД</w:t>
            </w:r>
          </w:p>
        </w:tc>
      </w:tr>
      <w:tr w:rsidR="007C59A2" w:rsidTr="007C59A2">
        <w:tc>
          <w:tcPr>
            <w:tcW w:w="5920" w:type="dxa"/>
          </w:tcPr>
          <w:p w:rsidR="007C59A2" w:rsidRDefault="007C59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советом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07.10.2019 № 2)</w:t>
            </w:r>
          </w:p>
          <w:p w:rsidR="007C59A2" w:rsidRDefault="007C59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9A2" w:rsidRDefault="007C59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советом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08.10.2019 № 3)</w:t>
            </w:r>
          </w:p>
        </w:tc>
        <w:tc>
          <w:tcPr>
            <w:tcW w:w="4111" w:type="dxa"/>
          </w:tcPr>
          <w:p w:rsidR="007C59A2" w:rsidRDefault="007C59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B467B" w:rsidRDefault="001B467B" w:rsidP="001B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467B" w:rsidRDefault="001B467B" w:rsidP="001B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467B" w:rsidRPr="000D57CA" w:rsidRDefault="001B467B" w:rsidP="001B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4D1EDB" w:rsidRDefault="001B467B" w:rsidP="001B46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67B">
        <w:rPr>
          <w:rFonts w:ascii="Times New Roman" w:hAnsi="Times New Roman" w:cs="Times New Roman"/>
          <w:b/>
          <w:sz w:val="26"/>
          <w:szCs w:val="26"/>
        </w:rPr>
        <w:t xml:space="preserve">о конкурсах, олимпиадах, выставках, смотрах, физкультурных мероприятиях, спортивных мероприятиях </w:t>
      </w:r>
      <w:r>
        <w:rPr>
          <w:rFonts w:ascii="Times New Roman" w:hAnsi="Times New Roman" w:cs="Times New Roman"/>
          <w:b/>
          <w:sz w:val="26"/>
          <w:szCs w:val="26"/>
        </w:rPr>
        <w:t xml:space="preserve">в МБОУ «Школа – интернат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467B" w:rsidRP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7B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1.1. Положение об участии обучающихся в конкурсах, выставках, смотрах олимпиадах, акциях, спортивных и других массовых мероприятиях (далее </w:t>
      </w:r>
      <w:proofErr w:type="gramStart"/>
      <w:r w:rsidRPr="001B467B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1B467B">
        <w:rPr>
          <w:rFonts w:ascii="Times New Roman" w:hAnsi="Times New Roman" w:cs="Times New Roman"/>
          <w:sz w:val="26"/>
          <w:szCs w:val="26"/>
        </w:rPr>
        <w:t>оложение) разработано в соответствии со статьей 34, п.22 ч.1 и 28 п.1 ч.6 Федерального Закона от 29.12.2012 г. № 273 - ФЗ «Об образовании в Российской Федерации», образовательными программами 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>, среднего общего</w:t>
      </w:r>
      <w:r w:rsidRPr="001B467B">
        <w:rPr>
          <w:rFonts w:ascii="Times New Roman" w:hAnsi="Times New Roman" w:cs="Times New Roman"/>
          <w:sz w:val="26"/>
          <w:szCs w:val="26"/>
        </w:rPr>
        <w:t xml:space="preserve"> образования, Уставом </w:t>
      </w:r>
      <w:r>
        <w:rPr>
          <w:rFonts w:ascii="Times New Roman" w:hAnsi="Times New Roman" w:cs="Times New Roman"/>
          <w:sz w:val="26"/>
          <w:szCs w:val="26"/>
        </w:rPr>
        <w:t xml:space="preserve">МБОУ «Школа – интернат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sz w:val="26"/>
          <w:szCs w:val="26"/>
        </w:rPr>
        <w:t>» (далее - Школа</w:t>
      </w:r>
      <w:r w:rsidRPr="001B467B">
        <w:rPr>
          <w:rFonts w:ascii="Times New Roman" w:hAnsi="Times New Roman" w:cs="Times New Roman"/>
          <w:sz w:val="26"/>
          <w:szCs w:val="26"/>
        </w:rPr>
        <w:t xml:space="preserve">) и другими нормативно-правовыми актами по вопросам образования, социальной защиты прав и интересов обучающихся.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>1.2. Положение регламентирует участие обучающихся в школьных, районных, городских, всероссийских и международных олимпиадных, творческих, физкультурных и спортивных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на пропаганду научных знаний, творческих и спортивных достижений.</w:t>
      </w:r>
    </w:p>
    <w:p w:rsidR="001B467B" w:rsidRP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7B">
        <w:rPr>
          <w:rFonts w:ascii="Times New Roman" w:hAnsi="Times New Roman" w:cs="Times New Roman"/>
          <w:b/>
          <w:sz w:val="26"/>
          <w:szCs w:val="26"/>
        </w:rPr>
        <w:t>2. Цель и задачи проведения конкурсов, выставок, смотров, олимпиад, акций, спортивных и других массовых мероприятий.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стимулирование и активизация обучающихся в освоении образовательных задач;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способствование развитию и социализации </w:t>
      </w:r>
      <w:proofErr w:type="gramStart"/>
      <w:r w:rsidRPr="001B46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B467B">
        <w:rPr>
          <w:rFonts w:ascii="Times New Roman" w:hAnsi="Times New Roman" w:cs="Times New Roman"/>
          <w:sz w:val="26"/>
          <w:szCs w:val="26"/>
        </w:rPr>
        <w:t>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создание необходимых условий для выявления и развития детской одаренности;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выявление и развитие у обучающихся интеллектуальных и творческих способностей и интереса к научной (научно-</w:t>
      </w:r>
      <w:r>
        <w:rPr>
          <w:rFonts w:ascii="Times New Roman" w:hAnsi="Times New Roman" w:cs="Times New Roman"/>
          <w:sz w:val="26"/>
          <w:szCs w:val="26"/>
        </w:rPr>
        <w:t>исследовательской) деятельности;</w:t>
      </w:r>
      <w:r w:rsidRPr="001B46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выявление и развитие у обучающихся способностей к занятиям</w:t>
      </w:r>
      <w:r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развитие интереса к научной (научно-исследовательской), творческой, физку</w:t>
      </w:r>
      <w:r>
        <w:rPr>
          <w:rFonts w:ascii="Times New Roman" w:hAnsi="Times New Roman" w:cs="Times New Roman"/>
          <w:sz w:val="26"/>
          <w:szCs w:val="26"/>
        </w:rPr>
        <w:t>льтурно-спортивной деятельности;</w:t>
      </w:r>
      <w:r w:rsidRPr="001B46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научных знаний;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выявле</w:t>
      </w:r>
      <w:r>
        <w:rPr>
          <w:rFonts w:ascii="Times New Roman" w:hAnsi="Times New Roman" w:cs="Times New Roman"/>
          <w:sz w:val="26"/>
          <w:szCs w:val="26"/>
        </w:rPr>
        <w:t>ние способных и одаренных детей;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создание условий для интеллектуального развития и 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ориентации обучающихся;</w:t>
      </w:r>
      <w:r w:rsidRPr="001B46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7B">
        <w:rPr>
          <w:rFonts w:ascii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навыков здорового образа жизни;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активизация научного и спортивного общества учащихся, факультативов, кружков и иных форм в</w:t>
      </w:r>
      <w:r>
        <w:rPr>
          <w:rFonts w:ascii="Times New Roman" w:hAnsi="Times New Roman" w:cs="Times New Roman"/>
          <w:sz w:val="26"/>
          <w:szCs w:val="26"/>
        </w:rPr>
        <w:t>неклассной и внешкольной работы;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профилактика безнадзорности и беспризорности, совершения преступлений и правонарушений среди несовершеннолетних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1B46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воспитание у детей и подростков патриотических качеств, чувства долга и ответственности.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67B" w:rsidRP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7B">
        <w:rPr>
          <w:rFonts w:ascii="Times New Roman" w:hAnsi="Times New Roman" w:cs="Times New Roman"/>
          <w:b/>
          <w:sz w:val="26"/>
          <w:szCs w:val="26"/>
        </w:rPr>
        <w:t xml:space="preserve">3. Участники проведения конкурсов, выставок, смотров, олимпиад, акций, спортивных и других массовых мероприятий.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3.1. Участниками конкурсов, выставок, смотров, олимпиад, акций, спортивных и других массовых мероприятий могут быть все обучающиеся </w:t>
      </w:r>
      <w:r>
        <w:rPr>
          <w:rFonts w:ascii="Times New Roman" w:hAnsi="Times New Roman" w:cs="Times New Roman"/>
          <w:sz w:val="26"/>
          <w:szCs w:val="26"/>
        </w:rPr>
        <w:t xml:space="preserve">МБОУ «Школа – интернат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1B467B">
        <w:rPr>
          <w:rFonts w:ascii="Times New Roman" w:hAnsi="Times New Roman" w:cs="Times New Roman"/>
          <w:sz w:val="26"/>
          <w:szCs w:val="26"/>
        </w:rPr>
        <w:t xml:space="preserve"> в возрасте от 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х до 18 лет на добровольной и безвозмездной основе и при наличии устного (при необходимости письменного) согласия родителей (законных представителей).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3.2. Количество, возраст, состав участников определяется локальными актами школы или утвержденным порядком организаторов конкурсов, олимпиад, выставок, смотров, физкультурных мероприятий, спортивных и других мероприятий.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3.3. Привлечение обучающихся без их согласия и </w:t>
      </w:r>
      <w:proofErr w:type="gramStart"/>
      <w:r w:rsidRPr="001B467B">
        <w:rPr>
          <w:rFonts w:ascii="Times New Roman" w:hAnsi="Times New Roman" w:cs="Times New Roman"/>
          <w:sz w:val="26"/>
          <w:szCs w:val="26"/>
        </w:rPr>
        <w:t>несовершеннолетних</w:t>
      </w:r>
      <w:proofErr w:type="gramEnd"/>
      <w:r w:rsidRPr="001B467B">
        <w:rPr>
          <w:rFonts w:ascii="Times New Roman" w:hAnsi="Times New Roman" w:cs="Times New Roman"/>
          <w:sz w:val="26"/>
          <w:szCs w:val="26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67B" w:rsidRP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7B">
        <w:rPr>
          <w:rFonts w:ascii="Times New Roman" w:hAnsi="Times New Roman" w:cs="Times New Roman"/>
          <w:b/>
          <w:sz w:val="26"/>
          <w:szCs w:val="26"/>
        </w:rPr>
        <w:t xml:space="preserve">4. Направления конкурсов, выставок, смотров, олимпиад, акций, спортивных и других массовых мероприятий.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>4.1. Направления конкурсов, выставок, смотров, олимпиад, акций, спортивных и других массовых мероприятий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Интеллектуально-познавательное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Художественно-эстетическое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Гражданско-патриотическое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Спортивно-оздоровительное (формирование культуры здоровья)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Экологическое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Нравственно-правовое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Профилактическое (правонарушения, дорожная безопасность, антитеррор и др.) 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B467B">
        <w:rPr>
          <w:rFonts w:ascii="Times New Roman" w:hAnsi="Times New Roman" w:cs="Times New Roman"/>
          <w:sz w:val="26"/>
          <w:szCs w:val="26"/>
        </w:rPr>
        <w:t>бщественно-полезная деятельность (волонтёрская деятельность)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 Экскурсионное  </w:t>
      </w:r>
    </w:p>
    <w:p w:rsidR="001B467B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>Трудовое воспитание и профессиональное самоопределение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688A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lastRenderedPageBreak/>
        <w:t>4.2. Участие обучающихся в мероприятиях, олимпиадах, конкурсах, соревнованиях осуществляется согласно утвержденным нормативным документам:</w:t>
      </w:r>
    </w:p>
    <w:p w:rsidR="0001688A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67B">
        <w:rPr>
          <w:rFonts w:ascii="Times New Roman" w:hAnsi="Times New Roman" w:cs="Times New Roman"/>
          <w:sz w:val="26"/>
          <w:szCs w:val="26"/>
        </w:rPr>
        <w:t xml:space="preserve"> </w:t>
      </w:r>
      <w:r w:rsidR="0001688A">
        <w:rPr>
          <w:rFonts w:ascii="Times New Roman" w:hAnsi="Times New Roman" w:cs="Times New Roman"/>
          <w:sz w:val="26"/>
          <w:szCs w:val="26"/>
        </w:rPr>
        <w:t>-</w:t>
      </w:r>
      <w:r w:rsidRPr="001B467B">
        <w:rPr>
          <w:rFonts w:ascii="Times New Roman" w:hAnsi="Times New Roman" w:cs="Times New Roman"/>
          <w:sz w:val="26"/>
          <w:szCs w:val="26"/>
        </w:rPr>
        <w:t xml:space="preserve"> Лока</w:t>
      </w:r>
      <w:r w:rsidR="0001688A">
        <w:rPr>
          <w:rFonts w:ascii="Times New Roman" w:hAnsi="Times New Roman" w:cs="Times New Roman"/>
          <w:sz w:val="26"/>
          <w:szCs w:val="26"/>
        </w:rPr>
        <w:t xml:space="preserve">льные акты </w:t>
      </w:r>
      <w:proofErr w:type="spellStart"/>
      <w:r w:rsidR="0001688A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01688A">
        <w:rPr>
          <w:rFonts w:ascii="Times New Roman" w:hAnsi="Times New Roman" w:cs="Times New Roman"/>
          <w:sz w:val="26"/>
          <w:szCs w:val="26"/>
        </w:rPr>
        <w:t xml:space="preserve"> РФ</w:t>
      </w:r>
      <w:r w:rsidRPr="001B467B">
        <w:rPr>
          <w:rFonts w:ascii="Times New Roman" w:hAnsi="Times New Roman" w:cs="Times New Roman"/>
          <w:sz w:val="26"/>
          <w:szCs w:val="26"/>
        </w:rPr>
        <w:t xml:space="preserve">, регламентирующие порядок и перечень олимпиад и иных интеллектуальных и (или) творческих конкурсов, мероприятий, в частности «Перечень (календарь) образовательных событий»  </w:t>
      </w:r>
    </w:p>
    <w:p w:rsidR="001B467B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-Иные региональные и муниципальные локальные акты.</w:t>
      </w:r>
    </w:p>
    <w:p w:rsid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688A" w:rsidRP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688A">
        <w:rPr>
          <w:rFonts w:ascii="Times New Roman" w:hAnsi="Times New Roman" w:cs="Times New Roman"/>
          <w:b/>
          <w:sz w:val="26"/>
          <w:szCs w:val="26"/>
        </w:rPr>
        <w:t>5. Порядок и сроки реализации конкурсов, выставок, смотров, олимпиад, акций, спортивны и других массовых мероприятий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168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88A">
        <w:rPr>
          <w:rFonts w:ascii="Times New Roman" w:hAnsi="Times New Roman" w:cs="Times New Roman"/>
          <w:sz w:val="26"/>
          <w:szCs w:val="26"/>
        </w:rPr>
        <w:t xml:space="preserve">5.1. Порядок и сроки реализации </w:t>
      </w:r>
      <w:proofErr w:type="spellStart"/>
      <w:r w:rsidRPr="0001688A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01688A">
        <w:rPr>
          <w:rFonts w:ascii="Times New Roman" w:hAnsi="Times New Roman" w:cs="Times New Roman"/>
          <w:sz w:val="26"/>
          <w:szCs w:val="26"/>
        </w:rPr>
        <w:t xml:space="preserve"> конкурсов, выставок, смотров, олимпиад, акций, спортивных мероприятий проводятся в соответствии с образовательными программами, планом воспитательной работы устанавливаются планом работы </w:t>
      </w:r>
      <w:r>
        <w:rPr>
          <w:rFonts w:ascii="Times New Roman" w:hAnsi="Times New Roman" w:cs="Times New Roman"/>
          <w:sz w:val="26"/>
          <w:szCs w:val="26"/>
        </w:rPr>
        <w:t xml:space="preserve">МБОУ «Школа – интернат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1688A">
        <w:rPr>
          <w:rFonts w:ascii="Times New Roman" w:hAnsi="Times New Roman" w:cs="Times New Roman"/>
          <w:sz w:val="26"/>
          <w:szCs w:val="26"/>
        </w:rPr>
        <w:t xml:space="preserve"> и утверждаются директором образовательной организации. </w:t>
      </w:r>
    </w:p>
    <w:p w:rsid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88A">
        <w:rPr>
          <w:rFonts w:ascii="Times New Roman" w:hAnsi="Times New Roman" w:cs="Times New Roman"/>
          <w:sz w:val="26"/>
          <w:szCs w:val="26"/>
        </w:rPr>
        <w:t xml:space="preserve">5.2. Порядок и сроки реализации иных конкурсов, выставок, смотров, олимпиад, акций, спортивных мероприятий устанавливаются организаторами мероприятий и своевременно доводятся для участников путём анонсов на официальных сайтах, рассылками на официальную почту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01688A">
        <w:rPr>
          <w:rFonts w:ascii="Times New Roman" w:hAnsi="Times New Roman" w:cs="Times New Roman"/>
          <w:sz w:val="26"/>
          <w:szCs w:val="26"/>
        </w:rPr>
        <w:t xml:space="preserve"> и иными средствами связи. </w:t>
      </w:r>
    </w:p>
    <w:p w:rsid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88A">
        <w:rPr>
          <w:rFonts w:ascii="Times New Roman" w:hAnsi="Times New Roman" w:cs="Times New Roman"/>
          <w:sz w:val="26"/>
          <w:szCs w:val="26"/>
        </w:rPr>
        <w:t xml:space="preserve">5.3. По результатам участия в мероприятиях, олимпиадах, конкурсах, соревнованиях и других мероприятиях обучающиеся имеют право на поощрение за успехи в соответствии с Положением об индивидуальном учете результатов освоения </w:t>
      </w:r>
      <w:proofErr w:type="gramStart"/>
      <w:r w:rsidRPr="0001688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1688A">
        <w:rPr>
          <w:rFonts w:ascii="Times New Roman" w:hAnsi="Times New Roman" w:cs="Times New Roman"/>
          <w:sz w:val="26"/>
          <w:szCs w:val="26"/>
        </w:rPr>
        <w:t xml:space="preserve"> образовательных программ и поощрений обучающихся, хранении в архивах информации об этих результатах и поощрениях на бумажных и (или) электронных носителях.</w:t>
      </w:r>
    </w:p>
    <w:p w:rsid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688A" w:rsidRP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88A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16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88A">
        <w:rPr>
          <w:rFonts w:ascii="Times New Roman" w:hAnsi="Times New Roman" w:cs="Times New Roman"/>
          <w:sz w:val="26"/>
          <w:szCs w:val="26"/>
        </w:rPr>
        <w:t xml:space="preserve">6.1. Данное Положение рассматривается на педагогическом совете </w:t>
      </w:r>
      <w:r>
        <w:rPr>
          <w:rFonts w:ascii="Times New Roman" w:hAnsi="Times New Roman" w:cs="Times New Roman"/>
          <w:sz w:val="26"/>
          <w:szCs w:val="26"/>
        </w:rPr>
        <w:t xml:space="preserve">МБОУ «Школа – интернат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1688A">
        <w:rPr>
          <w:rFonts w:ascii="Times New Roman" w:hAnsi="Times New Roman" w:cs="Times New Roman"/>
          <w:sz w:val="26"/>
          <w:szCs w:val="26"/>
        </w:rPr>
        <w:t xml:space="preserve"> и утверждается директором. Изменения, вносимые в Положение, вступают в силу в том же порядке. </w:t>
      </w:r>
    </w:p>
    <w:p w:rsidR="0001688A" w:rsidRPr="0001688A" w:rsidRDefault="0001688A" w:rsidP="001B46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88A">
        <w:rPr>
          <w:rFonts w:ascii="Times New Roman" w:hAnsi="Times New Roman" w:cs="Times New Roman"/>
          <w:sz w:val="26"/>
          <w:szCs w:val="26"/>
        </w:rPr>
        <w:t>6.2. После утверждения Положения или изменений, внесенных в него, текст Положения размещается на официальном сайте школы.</w:t>
      </w:r>
    </w:p>
    <w:p w:rsidR="001B467B" w:rsidRPr="0001688A" w:rsidRDefault="001B467B" w:rsidP="001B4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B467B" w:rsidRPr="0001688A" w:rsidSect="004D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67B"/>
    <w:rsid w:val="0001688A"/>
    <w:rsid w:val="001B467B"/>
    <w:rsid w:val="004D1EDB"/>
    <w:rsid w:val="007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4iJn/MB0RcA6gV7vSw4usmXDXK0=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oTihuMKmdjRDgx5j9Aor1EBl7hwvW0NW4Fnfv11Nj4eFDpo7bKfiZdmu5GVwtgcm6DbVdmPD
    8pRdB3ElRKzkYCRxBP0klU5FaWseK1CpZM8ULkj6nlVyUo9FvqtLy/eyqe1VqbDekXtrj9oY
    NDZT99SSxITNEy5+mlKqC4+Cjwc=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ihiNqy6PCOiGSqIlU2ub2TnuIEg=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sZwkKFKOrv45owccsc9TLaTjh2E=</DigestValue>
      </Reference>
      <Reference URI="/word/styles.xml?ContentType=application/vnd.openxmlformats-officedocument.wordprocessingml.styles+xml">
        <DigestMethod Algorithm="http://www.w3.org/2000/09/xmldsig#sha1"/>
        <DigestValue>YIl8sptvvy/a8oMsyiczjde4yjI=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wf20zYuXENyOxn85f7kqP3joVQc=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Директор</cp:lastModifiedBy>
  <cp:revision>4</cp:revision>
  <dcterms:created xsi:type="dcterms:W3CDTF">2021-04-25T04:44:00Z</dcterms:created>
  <dcterms:modified xsi:type="dcterms:W3CDTF">2021-04-25T05:09:00Z</dcterms:modified>
</cp:coreProperties>
</file>